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B97" w:rsidRPr="007C4B97" w:rsidRDefault="007C4B97" w:rsidP="007C4B97">
      <w:pPr>
        <w:jc w:val="center"/>
        <w:rPr>
          <w:b/>
          <w:sz w:val="28"/>
        </w:rPr>
      </w:pPr>
      <w:r w:rsidRPr="007C4B97">
        <w:rPr>
          <w:b/>
          <w:sz w:val="28"/>
        </w:rPr>
        <w:t>Soru Cevap ile Web Aksiyon</w:t>
      </w:r>
      <w:r w:rsidRPr="007C4B97">
        <w:rPr>
          <mc:AlternateContent>
            <mc:Choice Requires="w16se"/>
            <mc:Fallback>
              <w:rFonts w:ascii="Calibri" w:eastAsia="Calibri" w:hAnsi="Calibri" w:cs="Calibri"/>
            </mc:Fallback>
          </mc:AlternateContent>
          <w:b/>
          <w:sz w:val="28"/>
        </w:rPr>
        <mc:AlternateContent>
          <mc:Choice Requires="w16se">
            <w16se:symEx w16se:font="Calibri" w16se:char="00AE"/>
          </mc:Choice>
          <mc:Fallback>
            <w:t>®</w:t>
          </mc:Fallback>
        </mc:AlternateContent>
      </w:r>
      <w:r w:rsidRPr="007C4B97">
        <w:rPr>
          <w:b/>
          <w:sz w:val="28"/>
        </w:rPr>
        <w:t xml:space="preserve"> </w:t>
      </w:r>
      <w:bookmarkStart w:id="0" w:name="_GoBack"/>
      <w:bookmarkEnd w:id="0"/>
    </w:p>
    <w:p w:rsidR="007C4B97" w:rsidRDefault="007C4B97" w:rsidP="007C4B97">
      <w:pPr>
        <w:rPr>
          <w:b/>
        </w:rPr>
      </w:pPr>
    </w:p>
    <w:p w:rsidR="007C4B97" w:rsidRPr="007C4B97" w:rsidRDefault="007C4B97" w:rsidP="007C4B97">
      <w:pPr>
        <w:rPr>
          <w:b/>
        </w:rPr>
      </w:pPr>
      <w:r w:rsidRPr="007C4B97">
        <w:rPr>
          <w:b/>
        </w:rPr>
        <w:t xml:space="preserve">Yazılım harici ödeme yapacak mıyım? </w:t>
      </w:r>
    </w:p>
    <w:p w:rsidR="007C4B97" w:rsidRDefault="007C4B97" w:rsidP="007C4B97"/>
    <w:p w:rsidR="007C4B97" w:rsidRDefault="007C4B97" w:rsidP="007C4B97">
      <w:r>
        <w:t xml:space="preserve">Firmamızda aylık yıllık ödeme gibi bir politika bulunmaz. Satın aldığınız tüm yazılımlarda ömür boyu kullanım hakkı sunulmaktadır. </w:t>
      </w:r>
      <w:proofErr w:type="spellStart"/>
      <w:r>
        <w:t>hosting</w:t>
      </w:r>
      <w:proofErr w:type="spellEnd"/>
      <w:r>
        <w:t xml:space="preserve">/sunucu bizimle çalışmanız durumunda sadece </w:t>
      </w:r>
      <w:proofErr w:type="spellStart"/>
      <w:r>
        <w:t>hosting</w:t>
      </w:r>
      <w:proofErr w:type="spellEnd"/>
      <w:r>
        <w:t xml:space="preserve">/sunucu ücreti ödersiniz. Yazılımın çalışması için </w:t>
      </w:r>
      <w:proofErr w:type="spellStart"/>
      <w:r>
        <w:t>hosting</w:t>
      </w:r>
      <w:proofErr w:type="spellEnd"/>
      <w:r>
        <w:t xml:space="preserve"> / sunucu standarttır, başka aylık yıllık bir ödeme yapmazsınız. </w:t>
      </w:r>
    </w:p>
    <w:p w:rsidR="007C4B97" w:rsidRDefault="007C4B97" w:rsidP="007C4B97"/>
    <w:p w:rsidR="007C4B97" w:rsidRPr="007C4B97" w:rsidRDefault="007C4B97" w:rsidP="007C4B97">
      <w:pPr>
        <w:rPr>
          <w:b/>
        </w:rPr>
      </w:pPr>
      <w:r w:rsidRPr="007C4B97">
        <w:rPr>
          <w:b/>
        </w:rPr>
        <w:t xml:space="preserve">Soru </w:t>
      </w:r>
      <w:proofErr w:type="gramStart"/>
      <w:r w:rsidRPr="007C4B97">
        <w:rPr>
          <w:b/>
        </w:rPr>
        <w:t>yada</w:t>
      </w:r>
      <w:proofErr w:type="gramEnd"/>
      <w:r w:rsidRPr="007C4B97">
        <w:rPr>
          <w:b/>
        </w:rPr>
        <w:t xml:space="preserve"> sorunlarda Teknik Destek için ücret alınıyor mu? </w:t>
      </w:r>
    </w:p>
    <w:p w:rsidR="007C4B97" w:rsidRDefault="007C4B97" w:rsidP="007C4B97"/>
    <w:p w:rsidR="007C4B97" w:rsidRDefault="007C4B97" w:rsidP="007C4B97">
      <w:r>
        <w:t xml:space="preserve">Tüm teknik destek talepleri ücretsizdir. </w:t>
      </w:r>
    </w:p>
    <w:p w:rsidR="007C4B97" w:rsidRPr="007C4B97" w:rsidRDefault="007C4B97" w:rsidP="007C4B97">
      <w:pPr>
        <w:rPr>
          <w:b/>
        </w:rPr>
      </w:pPr>
    </w:p>
    <w:p w:rsidR="007C4B97" w:rsidRPr="007C4B97" w:rsidRDefault="007C4B97" w:rsidP="007C4B97">
      <w:pPr>
        <w:rPr>
          <w:b/>
        </w:rPr>
      </w:pPr>
      <w:r w:rsidRPr="007C4B97">
        <w:rPr>
          <w:b/>
        </w:rPr>
        <w:t xml:space="preserve">Otomatik servisler (piyasa, puan durumu vb.) </w:t>
      </w:r>
      <w:proofErr w:type="gramStart"/>
      <w:r w:rsidRPr="007C4B97">
        <w:rPr>
          <w:b/>
        </w:rPr>
        <w:t>ücretlimi ?</w:t>
      </w:r>
      <w:proofErr w:type="gramEnd"/>
      <w:r w:rsidRPr="007C4B97">
        <w:rPr>
          <w:b/>
        </w:rPr>
        <w:t xml:space="preserve"> </w:t>
      </w:r>
    </w:p>
    <w:p w:rsidR="007C4B97" w:rsidRDefault="007C4B97" w:rsidP="007C4B97"/>
    <w:p w:rsidR="007C4B97" w:rsidRDefault="007C4B97" w:rsidP="007C4B97">
      <w:r>
        <w:t xml:space="preserve">Bazı firmalarda gazete manşetleri, hava durumu, namaz saatleri, piyasalar, süper lig, </w:t>
      </w:r>
      <w:proofErr w:type="gramStart"/>
      <w:r>
        <w:t>fikstür</w:t>
      </w:r>
      <w:proofErr w:type="gramEnd"/>
      <w:r>
        <w:t xml:space="preserve">, astroloji, rüya tabirleri gibi otomatik çekilen servisler, tüm yazılımlarımızda ücretsizdir. </w:t>
      </w:r>
    </w:p>
    <w:p w:rsidR="007C4B97" w:rsidRDefault="007C4B97" w:rsidP="007C4B97"/>
    <w:p w:rsidR="007C4B97" w:rsidRPr="007C4B97" w:rsidRDefault="007C4B97" w:rsidP="007C4B97">
      <w:pPr>
        <w:rPr>
          <w:b/>
        </w:rPr>
      </w:pPr>
      <w:r w:rsidRPr="007C4B97">
        <w:rPr>
          <w:b/>
        </w:rPr>
        <w:t xml:space="preserve">Yeni yazılım çıkınca yeniden mi satın almam </w:t>
      </w:r>
      <w:proofErr w:type="gramStart"/>
      <w:r w:rsidRPr="007C4B97">
        <w:rPr>
          <w:b/>
        </w:rPr>
        <w:t>gerekiyor ?</w:t>
      </w:r>
      <w:proofErr w:type="gramEnd"/>
      <w:r w:rsidRPr="007C4B97">
        <w:rPr>
          <w:b/>
        </w:rPr>
        <w:t xml:space="preserve"> </w:t>
      </w:r>
    </w:p>
    <w:p w:rsidR="007C4B97" w:rsidRDefault="007C4B97" w:rsidP="007C4B97"/>
    <w:p w:rsidR="007C4B97" w:rsidRDefault="007C4B97" w:rsidP="007C4B97">
      <w:r>
        <w:t xml:space="preserve">Hayır. Haber Sistemi yazılımlarımız için her yıl 2-3 </w:t>
      </w:r>
      <w:proofErr w:type="gramStart"/>
      <w:r>
        <w:t>versiyon</w:t>
      </w:r>
      <w:proofErr w:type="gramEnd"/>
      <w:r>
        <w:t xml:space="preserve"> hazırlayarak satışa sunmayı planlarız. Satışa sunulan her yeni </w:t>
      </w:r>
      <w:proofErr w:type="gramStart"/>
      <w:r>
        <w:t>versiyon</w:t>
      </w:r>
      <w:proofErr w:type="gramEnd"/>
      <w:r>
        <w:t xml:space="preserve"> için de bir öncekinden 100,200 TL gibi fiyat farkları ile fiyatlandırma yaparız. Kullandığınız yazılım diyelim ki PHP Haber V4 'ü 450 TL ye satın aldınız 3 yıl kullandınız, PHP Haber v5'e geçmek istediniz bunun </w:t>
      </w:r>
      <w:proofErr w:type="spellStart"/>
      <w:r>
        <w:t>fiyatıda</w:t>
      </w:r>
      <w:proofErr w:type="spellEnd"/>
      <w:r>
        <w:t xml:space="preserve"> 550 TL. Aradaki fiyat farkını yani 100 TL </w:t>
      </w:r>
      <w:proofErr w:type="spellStart"/>
      <w:r>
        <w:t>yi</w:t>
      </w:r>
      <w:proofErr w:type="spellEnd"/>
      <w:r>
        <w:t xml:space="preserve"> ödeyerek yeni yazılımlara geçiş yapabilirsiniz. </w:t>
      </w:r>
    </w:p>
    <w:p w:rsidR="007C4B97" w:rsidRPr="007C4B97" w:rsidRDefault="007C4B97" w:rsidP="007C4B97">
      <w:pPr>
        <w:rPr>
          <w:b/>
        </w:rPr>
      </w:pPr>
    </w:p>
    <w:p w:rsidR="007C4B97" w:rsidRPr="007C4B97" w:rsidRDefault="007C4B97" w:rsidP="007C4B97">
      <w:pPr>
        <w:rPr>
          <w:b/>
        </w:rPr>
      </w:pPr>
      <w:r w:rsidRPr="007C4B97">
        <w:rPr>
          <w:b/>
        </w:rPr>
        <w:t xml:space="preserve">Versiyonlar arası yükseltmede arşivlerim ne </w:t>
      </w:r>
      <w:proofErr w:type="gramStart"/>
      <w:r w:rsidRPr="007C4B97">
        <w:rPr>
          <w:b/>
        </w:rPr>
        <w:t>olur ?</w:t>
      </w:r>
      <w:proofErr w:type="gramEnd"/>
      <w:r w:rsidRPr="007C4B97">
        <w:rPr>
          <w:b/>
        </w:rPr>
        <w:t xml:space="preserve"> </w:t>
      </w:r>
    </w:p>
    <w:p w:rsidR="007C4B97" w:rsidRDefault="007C4B97" w:rsidP="007C4B97"/>
    <w:p w:rsidR="007C4B97" w:rsidRDefault="007C4B97" w:rsidP="007C4B97">
      <w:r>
        <w:t xml:space="preserve">Tüm arşiviniz yine ücretsiz aktarılır. </w:t>
      </w:r>
    </w:p>
    <w:p w:rsidR="007C4B97" w:rsidRDefault="007C4B97" w:rsidP="007C4B97"/>
    <w:p w:rsidR="007C4B97" w:rsidRPr="007C4B97" w:rsidRDefault="007C4B97" w:rsidP="007C4B97">
      <w:pPr>
        <w:rPr>
          <w:b/>
        </w:rPr>
      </w:pPr>
      <w:r w:rsidRPr="007C4B97">
        <w:rPr>
          <w:b/>
        </w:rPr>
        <w:t xml:space="preserve">Mevcut haber sitemin içeriklerini sizden aldığımız haber yazılımına aktarabilir misiniz? </w:t>
      </w:r>
    </w:p>
    <w:p w:rsidR="007C4B97" w:rsidRDefault="007C4B97" w:rsidP="007C4B97"/>
    <w:p w:rsidR="007C4B97" w:rsidRDefault="007C4B97" w:rsidP="007C4B97">
      <w:r>
        <w:lastRenderedPageBreak/>
        <w:t xml:space="preserve">Evet, eski sitenizin ftp ve </w:t>
      </w:r>
      <w:proofErr w:type="spellStart"/>
      <w:r>
        <w:t>veritabanı</w:t>
      </w:r>
      <w:proofErr w:type="spellEnd"/>
      <w:r>
        <w:t xml:space="preserve"> </w:t>
      </w:r>
      <w:proofErr w:type="gramStart"/>
      <w:r>
        <w:t>yada</w:t>
      </w:r>
      <w:proofErr w:type="gramEnd"/>
      <w:r>
        <w:t xml:space="preserve"> </w:t>
      </w:r>
      <w:proofErr w:type="spellStart"/>
      <w:r>
        <w:t>cpanel</w:t>
      </w:r>
      <w:proofErr w:type="spellEnd"/>
      <w:r>
        <w:t>/</w:t>
      </w:r>
      <w:proofErr w:type="spellStart"/>
      <w:r>
        <w:t>plesk</w:t>
      </w:r>
      <w:proofErr w:type="spellEnd"/>
      <w:r>
        <w:t xml:space="preserve"> bilgilerini göndermeniz durumunda içerik taşıma işleminiz teknik personellerimiz tarafından hemen başlatılacaktır. Eski verilerinizin bizden alacağınız yeni siteye aktarımı da ücretsizdir. </w:t>
      </w:r>
    </w:p>
    <w:p w:rsidR="007C4B97" w:rsidRDefault="007C4B97" w:rsidP="007C4B97"/>
    <w:p w:rsidR="007C4B97" w:rsidRPr="007C4B97" w:rsidRDefault="007C4B97" w:rsidP="007C4B97">
      <w:pPr>
        <w:rPr>
          <w:b/>
        </w:rPr>
      </w:pPr>
      <w:r w:rsidRPr="007C4B97">
        <w:rPr>
          <w:b/>
        </w:rPr>
        <w:t xml:space="preserve">Yazılım üzerinde isteklerimiz olduğunda </w:t>
      </w:r>
      <w:proofErr w:type="spellStart"/>
      <w:r w:rsidRPr="007C4B97">
        <w:rPr>
          <w:b/>
        </w:rPr>
        <w:t>yapabiliyormusunuz</w:t>
      </w:r>
      <w:proofErr w:type="spellEnd"/>
      <w:r w:rsidRPr="007C4B97">
        <w:rPr>
          <w:b/>
        </w:rPr>
        <w:t>/</w:t>
      </w:r>
      <w:proofErr w:type="spellStart"/>
      <w:proofErr w:type="gramStart"/>
      <w:r w:rsidRPr="007C4B97">
        <w:rPr>
          <w:b/>
        </w:rPr>
        <w:t>ücretsizmi</w:t>
      </w:r>
      <w:proofErr w:type="spellEnd"/>
      <w:r w:rsidRPr="007C4B97">
        <w:rPr>
          <w:b/>
        </w:rPr>
        <w:t xml:space="preserve"> ?</w:t>
      </w:r>
      <w:proofErr w:type="gramEnd"/>
      <w:r w:rsidRPr="007C4B97">
        <w:rPr>
          <w:b/>
        </w:rPr>
        <w:t xml:space="preserve"> </w:t>
      </w:r>
    </w:p>
    <w:p w:rsidR="007C4B97" w:rsidRDefault="007C4B97" w:rsidP="007C4B97"/>
    <w:p w:rsidR="007C4B97" w:rsidRDefault="007C4B97" w:rsidP="007C4B97">
      <w:r>
        <w:t xml:space="preserve">Elbette yapılabilmektedir. Bunun için iş yüküne yani zaman ve emeğe bakarız, talebiniz basit işlemler ise herhangi bir ücret talebimiz olmadan talebinizi Teknik personellerimiz yerine getirir, ancak zaman ve emeğimizi alan işlemlerde müşteri bütçesini düşünerek 50, 100 TL gibi afaki rakamlar olmadan da yardımcı olmaktayız. </w:t>
      </w:r>
    </w:p>
    <w:p w:rsidR="007C4B97" w:rsidRDefault="007C4B97" w:rsidP="007C4B97"/>
    <w:p w:rsidR="007C4B97" w:rsidRPr="007C4B97" w:rsidRDefault="007C4B97" w:rsidP="007C4B97">
      <w:pPr>
        <w:rPr>
          <w:b/>
        </w:rPr>
      </w:pPr>
      <w:r w:rsidRPr="007C4B97">
        <w:rPr>
          <w:b/>
        </w:rPr>
        <w:t xml:space="preserve">Aldığım haber yazılımındaki alan adını (domain) </w:t>
      </w:r>
      <w:proofErr w:type="spellStart"/>
      <w:proofErr w:type="gramStart"/>
      <w:r w:rsidRPr="007C4B97">
        <w:rPr>
          <w:b/>
        </w:rPr>
        <w:t>değiştirebilirmiyim</w:t>
      </w:r>
      <w:proofErr w:type="spellEnd"/>
      <w:r w:rsidRPr="007C4B97">
        <w:rPr>
          <w:b/>
        </w:rPr>
        <w:t xml:space="preserve"> ?</w:t>
      </w:r>
      <w:proofErr w:type="gramEnd"/>
      <w:r w:rsidRPr="007C4B97">
        <w:rPr>
          <w:b/>
        </w:rPr>
        <w:t xml:space="preserve"> </w:t>
      </w:r>
    </w:p>
    <w:p w:rsidR="007C4B97" w:rsidRDefault="007C4B97" w:rsidP="007C4B97"/>
    <w:p w:rsidR="007C4B97" w:rsidRDefault="007C4B97" w:rsidP="007C4B97">
      <w:r>
        <w:t xml:space="preserve">Ömür boyu kullanım hakkına sahip </w:t>
      </w:r>
      <w:proofErr w:type="spellStart"/>
      <w:r>
        <w:t>olsanızda</w:t>
      </w:r>
      <w:proofErr w:type="spellEnd"/>
      <w:r>
        <w:t xml:space="preserve"> belki alan adınızı başka biri aldı, </w:t>
      </w:r>
      <w:proofErr w:type="spellStart"/>
      <w:r>
        <w:t>belkide</w:t>
      </w:r>
      <w:proofErr w:type="spellEnd"/>
      <w:r>
        <w:t xml:space="preserve"> mahkeme kararı ile engellendi, arama motorlarında </w:t>
      </w:r>
      <w:proofErr w:type="spellStart"/>
      <w:r>
        <w:t>indexe</w:t>
      </w:r>
      <w:proofErr w:type="spellEnd"/>
      <w:r>
        <w:t xml:space="preserve"> </w:t>
      </w:r>
      <w:proofErr w:type="spellStart"/>
      <w:r>
        <w:t>girmiyorda</w:t>
      </w:r>
      <w:proofErr w:type="spellEnd"/>
      <w:r>
        <w:t xml:space="preserve"> </w:t>
      </w:r>
      <w:proofErr w:type="gramStart"/>
      <w:r>
        <w:t>olabilir ?</w:t>
      </w:r>
      <w:proofErr w:type="gramEnd"/>
      <w:r>
        <w:t xml:space="preserve"> </w:t>
      </w:r>
      <w:proofErr w:type="spellStart"/>
      <w:r>
        <w:t>Farketmez</w:t>
      </w:r>
      <w:proofErr w:type="spellEnd"/>
      <w:r>
        <w:t xml:space="preserve">. Yazılım çöp mü </w:t>
      </w:r>
      <w:proofErr w:type="gramStart"/>
      <w:r>
        <w:t>olacak ?</w:t>
      </w:r>
      <w:proofErr w:type="gramEnd"/>
      <w:r>
        <w:t xml:space="preserve"> Hayır, yeni bir alan adında </w:t>
      </w:r>
      <w:proofErr w:type="spellStart"/>
      <w:r>
        <w:t>cüzzi</w:t>
      </w:r>
      <w:proofErr w:type="spellEnd"/>
      <w:r>
        <w:t xml:space="preserve"> kurulum ücreti ile yeniden kurulum işlemleri yapılarak yeni alan adında kullanmaya devam edersiniz. Yukarıdaki bilgi merkezi linki altından fiyat listesini tıklayarak ücretlendirmeleri görebilirsiniz. </w:t>
      </w:r>
    </w:p>
    <w:p w:rsidR="007C4B97" w:rsidRDefault="007C4B97" w:rsidP="007C4B97"/>
    <w:p w:rsidR="007C4B97" w:rsidRPr="007C4B97" w:rsidRDefault="007C4B97" w:rsidP="007C4B97">
      <w:pPr>
        <w:rPr>
          <w:b/>
        </w:rPr>
      </w:pPr>
      <w:r w:rsidRPr="007C4B97">
        <w:rPr>
          <w:b/>
        </w:rPr>
        <w:t xml:space="preserve">Yazılımı aldık </w:t>
      </w:r>
      <w:proofErr w:type="spellStart"/>
      <w:r w:rsidRPr="007C4B97">
        <w:rPr>
          <w:b/>
        </w:rPr>
        <w:t>hosting</w:t>
      </w:r>
      <w:proofErr w:type="spellEnd"/>
      <w:r w:rsidRPr="007C4B97">
        <w:rPr>
          <w:b/>
        </w:rPr>
        <w:t xml:space="preserve">/sunucuyu nereden tercih </w:t>
      </w:r>
      <w:proofErr w:type="gramStart"/>
      <w:r w:rsidRPr="007C4B97">
        <w:rPr>
          <w:b/>
        </w:rPr>
        <w:t>etmeliyim ?</w:t>
      </w:r>
      <w:proofErr w:type="gramEnd"/>
      <w:r w:rsidRPr="007C4B97">
        <w:rPr>
          <w:b/>
        </w:rPr>
        <w:t xml:space="preserve"> </w:t>
      </w:r>
    </w:p>
    <w:p w:rsidR="007C4B97" w:rsidRDefault="007C4B97" w:rsidP="007C4B97"/>
    <w:p w:rsidR="007C4B97" w:rsidRDefault="007C4B97" w:rsidP="007C4B97">
      <w:r>
        <w:t xml:space="preserve">Web Aksiyon® olarak Bilgi Teknolojileri Kurumu (BTK) tarafından yer sağlayıcı faaliyet belgemiz var ancak </w:t>
      </w:r>
      <w:proofErr w:type="spellStart"/>
      <w:r>
        <w:t>hosting</w:t>
      </w:r>
      <w:proofErr w:type="spellEnd"/>
      <w:r>
        <w:t xml:space="preserve"> satışından sırf ticaret yapan firma değiliz. Satmış olduğumuz yazılımlar haricide </w:t>
      </w:r>
      <w:proofErr w:type="spellStart"/>
      <w:r>
        <w:t>hosting</w:t>
      </w:r>
      <w:proofErr w:type="spellEnd"/>
      <w:r>
        <w:t xml:space="preserve"> satışı yapmamaktayız.</w:t>
      </w:r>
    </w:p>
    <w:p w:rsidR="007C4B97" w:rsidRDefault="007C4B97" w:rsidP="007C4B97">
      <w:r>
        <w:t>Amacımız satın alınan yazılımın arkasında tek muhatap olmak ve habercilik sektöründe yazılım ile zirveye çıkmak isteyen müşterilerimize daha verimli çözümler sunmaktır.</w:t>
      </w:r>
    </w:p>
    <w:p w:rsidR="007C4B97" w:rsidRDefault="007C4B97" w:rsidP="007C4B97">
      <w:r>
        <w:t xml:space="preserve">Mesela </w:t>
      </w:r>
      <w:proofErr w:type="spellStart"/>
      <w:r>
        <w:t>Hosting</w:t>
      </w:r>
      <w:proofErr w:type="spellEnd"/>
      <w:r>
        <w:t xml:space="preserve"> firmaları bir sunucuya 1000 site kurarken biz 100 site kurarız çünkü Haber yazılımları ne kadar hızlı çalışır ise arama motorlarında da </w:t>
      </w:r>
      <w:proofErr w:type="spellStart"/>
      <w:r>
        <w:t>indexlenme</w:t>
      </w:r>
      <w:proofErr w:type="spellEnd"/>
      <w:r>
        <w:t xml:space="preserve"> oranı ve sıralaması da iyi seviyede olacaktır. Üstelik sunucularımızdaki sade hizmet ile sunucularımızı kendi haber yazılımlarımıza göre optimize ediyoruz. </w:t>
      </w:r>
    </w:p>
    <w:p w:rsidR="007C4B97" w:rsidRDefault="007C4B97" w:rsidP="007C4B97"/>
    <w:p w:rsidR="007C4B97" w:rsidRPr="007C4B97" w:rsidRDefault="007C4B97" w:rsidP="007C4B97">
      <w:pPr>
        <w:rPr>
          <w:b/>
        </w:rPr>
      </w:pPr>
      <w:r w:rsidRPr="007C4B97">
        <w:rPr>
          <w:b/>
        </w:rPr>
        <w:t>Sunucu/</w:t>
      </w:r>
      <w:proofErr w:type="spellStart"/>
      <w:r w:rsidRPr="007C4B97">
        <w:rPr>
          <w:b/>
        </w:rPr>
        <w:t>Hostingi</w:t>
      </w:r>
      <w:proofErr w:type="spellEnd"/>
      <w:r w:rsidRPr="007C4B97">
        <w:rPr>
          <w:b/>
        </w:rPr>
        <w:t xml:space="preserve"> sizden tercih edersem ekstra avantajı neler </w:t>
      </w:r>
      <w:proofErr w:type="gramStart"/>
      <w:r w:rsidRPr="007C4B97">
        <w:rPr>
          <w:b/>
        </w:rPr>
        <w:t>olur ?</w:t>
      </w:r>
      <w:proofErr w:type="gramEnd"/>
      <w:r w:rsidRPr="007C4B97">
        <w:rPr>
          <w:b/>
        </w:rPr>
        <w:t xml:space="preserve"> </w:t>
      </w:r>
    </w:p>
    <w:p w:rsidR="007C4B97" w:rsidRDefault="007C4B97" w:rsidP="007C4B97"/>
    <w:p w:rsidR="007C4B97" w:rsidRDefault="007C4B97" w:rsidP="007C4B97">
      <w:r>
        <w:t xml:space="preserve">Müşterimizin yazılımlarımızla daha verimli habercilik yapılabilmesi için, yazılım tarafında çıkan her güvenlik ve geliştirme güncellemesini sitesine hızlı bir şekilde </w:t>
      </w:r>
      <w:proofErr w:type="gramStart"/>
      <w:r>
        <w:t>entegre</w:t>
      </w:r>
      <w:proofErr w:type="gramEnd"/>
      <w:r>
        <w:t xml:space="preserve"> etmekteyiz. Yeni çıkan yazılımın da ücretini ödemek yerine aradaki fiyat farkını ödemeniz avantajınız olacaktır. </w:t>
      </w:r>
    </w:p>
    <w:p w:rsidR="007C4B97" w:rsidRDefault="007C4B97" w:rsidP="007C4B97"/>
    <w:p w:rsidR="007C4B97" w:rsidRPr="007C4B97" w:rsidRDefault="007C4B97" w:rsidP="007C4B97">
      <w:pPr>
        <w:rPr>
          <w:b/>
        </w:rPr>
      </w:pPr>
      <w:proofErr w:type="spellStart"/>
      <w:r w:rsidRPr="007C4B97">
        <w:rPr>
          <w:b/>
        </w:rPr>
        <w:lastRenderedPageBreak/>
        <w:t>Hostingi</w:t>
      </w:r>
      <w:proofErr w:type="spellEnd"/>
      <w:r w:rsidRPr="007C4B97">
        <w:rPr>
          <w:b/>
        </w:rPr>
        <w:t xml:space="preserve"> ve Yazılımı aldık kullanırken Sunucu/</w:t>
      </w:r>
      <w:proofErr w:type="spellStart"/>
      <w:r w:rsidRPr="007C4B97">
        <w:rPr>
          <w:b/>
        </w:rPr>
        <w:t>Hosting</w:t>
      </w:r>
      <w:proofErr w:type="spellEnd"/>
      <w:r w:rsidRPr="007C4B97">
        <w:rPr>
          <w:b/>
        </w:rPr>
        <w:t xml:space="preserve"> yetmez </w:t>
      </w:r>
      <w:proofErr w:type="gramStart"/>
      <w:r w:rsidRPr="007C4B97">
        <w:rPr>
          <w:b/>
        </w:rPr>
        <w:t>ise ?</w:t>
      </w:r>
      <w:proofErr w:type="gramEnd"/>
      <w:r w:rsidRPr="007C4B97">
        <w:rPr>
          <w:b/>
        </w:rPr>
        <w:t xml:space="preserve"> </w:t>
      </w:r>
    </w:p>
    <w:p w:rsidR="007C4B97" w:rsidRDefault="007C4B97" w:rsidP="007C4B97"/>
    <w:p w:rsidR="007C4B97" w:rsidRDefault="007C4B97" w:rsidP="007C4B97">
      <w:r>
        <w:t xml:space="preserve">Bu durumda yapılan trafik tüketimlerinize bakılır eğer o </w:t>
      </w:r>
      <w:proofErr w:type="spellStart"/>
      <w:r>
        <w:t>ay'a</w:t>
      </w:r>
      <w:proofErr w:type="spellEnd"/>
      <w:r>
        <w:t xml:space="preserve"> özel ise </w:t>
      </w:r>
      <w:proofErr w:type="gramStart"/>
      <w:r>
        <w:t>yada</w:t>
      </w:r>
      <w:proofErr w:type="gramEnd"/>
      <w:r>
        <w:t xml:space="preserve"> saldırı vb. durumlarından trafik limitleriniz dolduysa bir kaç ay idare ederiz. Durum süreklilik arz ediyor yani trafiğiniz kalıcı yükselmiş ise ilgili personelimiz sizinle iletişime geçer yükseltilmesi gereken </w:t>
      </w:r>
      <w:proofErr w:type="spellStart"/>
      <w:r>
        <w:t>hosting</w:t>
      </w:r>
      <w:proofErr w:type="spellEnd"/>
      <w:r>
        <w:t xml:space="preserve"> paketini önerir.</w:t>
      </w:r>
    </w:p>
    <w:p w:rsidR="007C4B97" w:rsidRDefault="007C4B97" w:rsidP="007C4B97">
      <w:r>
        <w:t xml:space="preserve">Eski </w:t>
      </w:r>
      <w:proofErr w:type="spellStart"/>
      <w:r>
        <w:t>hosting</w:t>
      </w:r>
      <w:proofErr w:type="spellEnd"/>
      <w:r>
        <w:t xml:space="preserve"> paketindeki fiyat yeni paketten düşülerek aradaki farkı size bildirir. Geçilmesine onay verdiğinizde ise geçiş işlemleri kesinti olmaksızın gerçekleşir. Firmamız sunucularını kullanmak istemediğinizde ise başka </w:t>
      </w:r>
      <w:proofErr w:type="spellStart"/>
      <w:r>
        <w:t>hosting</w:t>
      </w:r>
      <w:proofErr w:type="spellEnd"/>
      <w:r>
        <w:t xml:space="preserve"> firmasını tercih edip yazılımınızı </w:t>
      </w:r>
      <w:proofErr w:type="spellStart"/>
      <w:r>
        <w:t>oradada</w:t>
      </w:r>
      <w:proofErr w:type="spellEnd"/>
      <w:r>
        <w:t xml:space="preserve"> kullanabilirsiniz. </w:t>
      </w:r>
    </w:p>
    <w:p w:rsidR="007C4B97" w:rsidRDefault="007C4B97" w:rsidP="007C4B97"/>
    <w:p w:rsidR="007C4B97" w:rsidRPr="007C4B97" w:rsidRDefault="007C4B97" w:rsidP="007C4B97">
      <w:pPr>
        <w:rPr>
          <w:b/>
        </w:rPr>
      </w:pPr>
      <w:r w:rsidRPr="007C4B97">
        <w:rPr>
          <w:b/>
        </w:rPr>
        <w:t xml:space="preserve">Yazılım </w:t>
      </w:r>
      <w:proofErr w:type="gramStart"/>
      <w:r w:rsidRPr="007C4B97">
        <w:rPr>
          <w:b/>
        </w:rPr>
        <w:t>yada</w:t>
      </w:r>
      <w:proofErr w:type="gramEnd"/>
      <w:r w:rsidRPr="007C4B97">
        <w:rPr>
          <w:b/>
        </w:rPr>
        <w:t xml:space="preserve"> diğer ürünlerde indirim </w:t>
      </w:r>
      <w:proofErr w:type="spellStart"/>
      <w:r w:rsidRPr="007C4B97">
        <w:rPr>
          <w:b/>
        </w:rPr>
        <w:t>yapıyormusunuz</w:t>
      </w:r>
      <w:proofErr w:type="spellEnd"/>
      <w:r w:rsidRPr="007C4B97">
        <w:rPr>
          <w:b/>
        </w:rPr>
        <w:t xml:space="preserve">? </w:t>
      </w:r>
    </w:p>
    <w:p w:rsidR="007C4B97" w:rsidRDefault="007C4B97" w:rsidP="007C4B97"/>
    <w:p w:rsidR="007C4B97" w:rsidRDefault="007C4B97" w:rsidP="007C4B97">
      <w:r>
        <w:t xml:space="preserve">Satış fiyatları liste fiyatları ile sabittir. Ancak çözüm ortağımız yani ajans gibi bir </w:t>
      </w:r>
      <w:proofErr w:type="spellStart"/>
      <w:r>
        <w:t>faaaliyetiniz</w:t>
      </w:r>
      <w:proofErr w:type="spellEnd"/>
      <w:r>
        <w:t xml:space="preserve"> varsa ve haber yazılımlarını müşterilerinize satmak için sürekli bizimle çalışmayı hedefliyorsanız %20 oranına kadar </w:t>
      </w:r>
      <w:proofErr w:type="spellStart"/>
      <w:r>
        <w:t>iskonto</w:t>
      </w:r>
      <w:proofErr w:type="spellEnd"/>
      <w:r>
        <w:t xml:space="preserve"> sağlanabilmektedir. </w:t>
      </w:r>
    </w:p>
    <w:p w:rsidR="007C4B97" w:rsidRDefault="007C4B97" w:rsidP="007C4B97"/>
    <w:p w:rsidR="007C4B97" w:rsidRPr="007C4B97" w:rsidRDefault="007C4B97" w:rsidP="007C4B97">
      <w:pPr>
        <w:rPr>
          <w:b/>
        </w:rPr>
      </w:pPr>
      <w:r w:rsidRPr="007C4B97">
        <w:rPr>
          <w:b/>
        </w:rPr>
        <w:t xml:space="preserve">Fatura yada kampanyadaki bir ürünü </w:t>
      </w:r>
      <w:proofErr w:type="gramStart"/>
      <w:r w:rsidRPr="007C4B97">
        <w:rPr>
          <w:b/>
        </w:rPr>
        <w:t>istemesem ?</w:t>
      </w:r>
      <w:proofErr w:type="gramEnd"/>
      <w:r w:rsidRPr="007C4B97">
        <w:rPr>
          <w:b/>
        </w:rPr>
        <w:t xml:space="preserve"> </w:t>
      </w:r>
    </w:p>
    <w:p w:rsidR="007C4B97" w:rsidRDefault="007C4B97" w:rsidP="007C4B97"/>
    <w:p w:rsidR="007C4B97" w:rsidRDefault="007C4B97" w:rsidP="007C4B97">
      <w:r>
        <w:t xml:space="preserve">Tüm satışlarımız resmi ve kayıt altındadır. Fiyatlarımızda müşteriyi yanıltmamak için, KDV </w:t>
      </w:r>
      <w:proofErr w:type="gramStart"/>
      <w:r>
        <w:t>Dahil</w:t>
      </w:r>
      <w:proofErr w:type="gramEnd"/>
      <w:r>
        <w:t xml:space="preserve"> fiyatlar yazılmıştır. Firmamızda KDV 'siz kesinlikle satış yapılmamaktadır. Kampanya ile sunulan ürünler ise hediye ile sunulduğu için fiyatta indirim söz konusu değildir. </w:t>
      </w:r>
    </w:p>
    <w:p w:rsidR="007C4B97" w:rsidRDefault="007C4B97" w:rsidP="007C4B97"/>
    <w:p w:rsidR="007C4B97" w:rsidRPr="007C4B97" w:rsidRDefault="007C4B97" w:rsidP="007C4B97">
      <w:pPr>
        <w:rPr>
          <w:b/>
        </w:rPr>
      </w:pPr>
      <w:r w:rsidRPr="007C4B97">
        <w:rPr>
          <w:b/>
        </w:rPr>
        <w:t xml:space="preserve">Satın almaya karar verdim ne </w:t>
      </w:r>
      <w:proofErr w:type="gramStart"/>
      <w:r w:rsidRPr="007C4B97">
        <w:rPr>
          <w:b/>
        </w:rPr>
        <w:t>yapmalıyım ?</w:t>
      </w:r>
      <w:proofErr w:type="gramEnd"/>
      <w:r w:rsidRPr="007C4B97">
        <w:rPr>
          <w:b/>
        </w:rPr>
        <w:t xml:space="preserve"> </w:t>
      </w:r>
    </w:p>
    <w:p w:rsidR="007C4B97" w:rsidRDefault="007C4B97" w:rsidP="007C4B97"/>
    <w:p w:rsidR="007C4B97" w:rsidRDefault="007C4B97" w:rsidP="007C4B97">
      <w:r>
        <w:t xml:space="preserve">Daha önceden üyeliğiniz var ise sağ üst taraftan müşteri girişi yaparak (yoksa yeni üyelik) ile müşteri panelinde giriş yapıyorsunuz, yeni sipariş linki üzerinden satın alacağınız ürün </w:t>
      </w:r>
      <w:proofErr w:type="gramStart"/>
      <w:r>
        <w:t>yada</w:t>
      </w:r>
      <w:proofErr w:type="gramEnd"/>
      <w:r>
        <w:t xml:space="preserve"> hizmetleri sepetinize ekleyerek kredi kartıyla 12 aya kadar taksit ile alışveriş işlemlerinizi tamamlayabilirsiniz. </w:t>
      </w:r>
    </w:p>
    <w:p w:rsidR="007C4B97" w:rsidRDefault="007C4B97" w:rsidP="007C4B97"/>
    <w:p w:rsidR="007C4B97" w:rsidRDefault="007C4B97" w:rsidP="007C4B97">
      <w:r>
        <w:t xml:space="preserve">EFT/Havale ile ödeme yapmak isterseniz de müşteri panelinde sepetinizi ödeme adımında kredi kartı yerine </w:t>
      </w:r>
      <w:proofErr w:type="spellStart"/>
      <w:r>
        <w:t>eft</w:t>
      </w:r>
      <w:proofErr w:type="spellEnd"/>
      <w:r>
        <w:t xml:space="preserve">/havaleyi seçmeniz yeterli olacaktır. </w:t>
      </w:r>
    </w:p>
    <w:p w:rsidR="007C4B97" w:rsidRDefault="007C4B97" w:rsidP="007C4B97"/>
    <w:p w:rsidR="007C4B97" w:rsidRPr="007C4B97" w:rsidRDefault="007C4B97" w:rsidP="007C4B97">
      <w:pPr>
        <w:rPr>
          <w:b/>
        </w:rPr>
      </w:pPr>
      <w:r w:rsidRPr="007C4B97">
        <w:rPr>
          <w:b/>
        </w:rPr>
        <w:t xml:space="preserve">Satın aldıktan sonra haber sitemi ne zaman kullanmaya </w:t>
      </w:r>
      <w:proofErr w:type="gramStart"/>
      <w:r w:rsidRPr="007C4B97">
        <w:rPr>
          <w:b/>
        </w:rPr>
        <w:t>başlayabilirim ?</w:t>
      </w:r>
      <w:proofErr w:type="gramEnd"/>
      <w:r w:rsidRPr="007C4B97">
        <w:rPr>
          <w:b/>
        </w:rPr>
        <w:t xml:space="preserve"> </w:t>
      </w:r>
    </w:p>
    <w:p w:rsidR="007C4B97" w:rsidRDefault="007C4B97" w:rsidP="007C4B97"/>
    <w:p w:rsidR="007C4B97" w:rsidRDefault="007C4B97" w:rsidP="007C4B97">
      <w:r>
        <w:t xml:space="preserve">Personellerimiz yoğunluğa ve mesai saatleri durumuna göre ortalama 30 dk. </w:t>
      </w:r>
      <w:proofErr w:type="gramStart"/>
      <w:r>
        <w:t>içinde</w:t>
      </w:r>
      <w:proofErr w:type="gramEnd"/>
      <w:r>
        <w:t xml:space="preserve"> yazılımı teslim eder. </w:t>
      </w:r>
      <w:proofErr w:type="spellStart"/>
      <w:r>
        <w:t>Masai</w:t>
      </w:r>
      <w:proofErr w:type="spellEnd"/>
      <w:r>
        <w:t xml:space="preserve"> saatleri dışında nöbetçi personelimiz kısıtlı çalışma yaptığı için süreç bir kaç saat uzayabilir. </w:t>
      </w:r>
    </w:p>
    <w:p w:rsidR="007C4B97" w:rsidRDefault="007C4B97" w:rsidP="007C4B97"/>
    <w:p w:rsidR="007C4B97" w:rsidRDefault="007C4B97" w:rsidP="007C4B97">
      <w:r>
        <w:lastRenderedPageBreak/>
        <w:t xml:space="preserve">Farklı soru </w:t>
      </w:r>
      <w:proofErr w:type="gramStart"/>
      <w:r>
        <w:t>yada</w:t>
      </w:r>
      <w:proofErr w:type="gramEnd"/>
      <w:r>
        <w:t xml:space="preserve"> sorunlarınız varsa bizi arayarak detaylı bilgi alabilirsiniz. </w:t>
      </w:r>
    </w:p>
    <w:sectPr w:rsidR="007C4B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97"/>
    <w:rsid w:val="007C4B97"/>
    <w:rsid w:val="00857BF1"/>
    <w:rsid w:val="00B57A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40F7"/>
  <w15:chartTrackingRefBased/>
  <w15:docId w15:val="{3FBDAAEE-A261-475E-A9E6-4768A223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878</Words>
  <Characters>5006</Characters>
  <Application>Microsoft Office Word</Application>
  <DocSecurity>0</DocSecurity>
  <Lines>41</Lines>
  <Paragraphs>11</Paragraphs>
  <ScaleCrop>false</ScaleCrop>
  <Company>Silentall Unattended Installer</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2018-12-07T17:06:00Z</dcterms:created>
  <dcterms:modified xsi:type="dcterms:W3CDTF">2018-12-07T17:18:00Z</dcterms:modified>
</cp:coreProperties>
</file>